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97"/>
        <w:gridCol w:w="4678"/>
      </w:tblGrid>
      <w:tr w:rsidR="003E22CB" w:rsidRPr="000E1C60" w14:paraId="56184832" w14:textId="77777777" w:rsidTr="00DF03E8">
        <w:trPr>
          <w:trHeight w:val="431"/>
        </w:trPr>
        <w:tc>
          <w:tcPr>
            <w:tcW w:w="9575" w:type="dxa"/>
            <w:gridSpan w:val="2"/>
          </w:tcPr>
          <w:p w14:paraId="3EA4E188" w14:textId="3F5650B6" w:rsidR="003E22CB" w:rsidRDefault="004D1A73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</w:t>
            </w:r>
            <w:r w:rsidR="00B554A7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 xml:space="preserve"> августа</w:t>
            </w:r>
            <w:r w:rsidR="003E22CB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2.00</w:t>
            </w:r>
            <w:r w:rsidR="003E22CB"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</w:p>
          <w:p w14:paraId="392185D6" w14:textId="5EE809C5" w:rsidR="003E22CB" w:rsidRPr="003E22CB" w:rsidRDefault="003E22CB" w:rsidP="003E22CB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</w:p>
        </w:tc>
      </w:tr>
      <w:tr w:rsidR="00DF03E8" w:rsidRPr="000E1C60" w14:paraId="7D55AA3B" w14:textId="77777777" w:rsidTr="00DF03E8">
        <w:trPr>
          <w:trHeight w:val="741"/>
        </w:trPr>
        <w:tc>
          <w:tcPr>
            <w:tcW w:w="4897" w:type="dxa"/>
          </w:tcPr>
          <w:p w14:paraId="6A1A0D97" w14:textId="323ADE7C" w:rsidR="00DF03E8" w:rsidRPr="00CC3F55" w:rsidRDefault="004D1A73" w:rsidP="003E22CB">
            <w:pPr>
              <w:jc w:val="center"/>
              <w:rPr>
                <w:b/>
                <w:sz w:val="24"/>
                <w:szCs w:val="24"/>
              </w:rPr>
            </w:pPr>
            <w:r w:rsidRPr="004D1A73">
              <w:rPr>
                <w:rFonts w:eastAsia="Calibri" w:cs="Times New Roman"/>
                <w:b/>
                <w:sz w:val="24"/>
                <w:szCs w:val="24"/>
              </w:rPr>
              <w:t>Игровая программа «Весёлые клоуны», посвящённая Дню клоуна</w:t>
            </w:r>
          </w:p>
        </w:tc>
        <w:tc>
          <w:tcPr>
            <w:tcW w:w="4678" w:type="dxa"/>
          </w:tcPr>
          <w:p w14:paraId="647BA77B" w14:textId="77777777" w:rsidR="00631699" w:rsidRDefault="004D1A73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Мазыкинский СДК</w:t>
            </w:r>
          </w:p>
          <w:p w14:paraId="048855F1" w14:textId="580D6AF2" w:rsidR="004D1A73" w:rsidRPr="003E22CB" w:rsidRDefault="004D1A73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  <w:tr w:rsidR="004D1A73" w:rsidRPr="000E1C60" w14:paraId="7AFDFBA9" w14:textId="77777777" w:rsidTr="003B5BBD">
        <w:trPr>
          <w:trHeight w:val="741"/>
        </w:trPr>
        <w:tc>
          <w:tcPr>
            <w:tcW w:w="9575" w:type="dxa"/>
            <w:gridSpan w:val="2"/>
          </w:tcPr>
          <w:p w14:paraId="08530014" w14:textId="77777777" w:rsidR="004D1A73" w:rsidRDefault="004D1A73" w:rsidP="004D1A73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 августа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</w:t>
            </w:r>
            <w:r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3</w:t>
            </w:r>
            <w:r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2AA0EF02" w14:textId="77777777" w:rsidR="004D1A73" w:rsidRDefault="004D1A73" w:rsidP="00545D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1A73" w:rsidRPr="000E1C60" w14:paraId="0F5EE64C" w14:textId="77777777" w:rsidTr="00DF03E8">
        <w:trPr>
          <w:trHeight w:val="741"/>
        </w:trPr>
        <w:tc>
          <w:tcPr>
            <w:tcW w:w="4897" w:type="dxa"/>
          </w:tcPr>
          <w:p w14:paraId="02FDE8EE" w14:textId="647C8A96" w:rsidR="004D1A73" w:rsidRPr="00B554A7" w:rsidRDefault="004D1A73" w:rsidP="003E22CB">
            <w:pPr>
              <w:jc w:val="center"/>
              <w:rPr>
                <w:b/>
                <w:sz w:val="24"/>
                <w:szCs w:val="24"/>
              </w:rPr>
            </w:pPr>
            <w:r w:rsidRPr="00B554A7">
              <w:rPr>
                <w:b/>
                <w:sz w:val="24"/>
                <w:szCs w:val="24"/>
              </w:rPr>
              <w:t>Игровая программа «Забавный десант».</w:t>
            </w:r>
          </w:p>
        </w:tc>
        <w:tc>
          <w:tcPr>
            <w:tcW w:w="4678" w:type="dxa"/>
          </w:tcPr>
          <w:p w14:paraId="3D1FF01C" w14:textId="77777777" w:rsidR="004D1A73" w:rsidRDefault="004D1A73" w:rsidP="004D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Заревский СДК</w:t>
            </w:r>
          </w:p>
          <w:p w14:paraId="61DDA70F" w14:textId="0D4B4109" w:rsidR="004D1A73" w:rsidRDefault="004D1A73" w:rsidP="004D1A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  <w:tr w:rsidR="00027A74" w:rsidRPr="000E1C60" w14:paraId="5399F020" w14:textId="77777777" w:rsidTr="000620D3">
        <w:trPr>
          <w:trHeight w:val="741"/>
        </w:trPr>
        <w:tc>
          <w:tcPr>
            <w:tcW w:w="9575" w:type="dxa"/>
            <w:gridSpan w:val="2"/>
          </w:tcPr>
          <w:p w14:paraId="0EED7147" w14:textId="54EE4212" w:rsidR="00027A74" w:rsidRDefault="00B554A7" w:rsidP="00027A74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 августа</w:t>
            </w:r>
            <w:r w:rsidR="00027A74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="00027A74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  <w:r w:rsidR="00027A74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="00027A74"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304EA197" w14:textId="77777777" w:rsidR="00027A74" w:rsidRDefault="00027A74" w:rsidP="00545D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7A74" w:rsidRPr="000E1C60" w14:paraId="51737730" w14:textId="77777777" w:rsidTr="00DF03E8">
        <w:trPr>
          <w:trHeight w:val="741"/>
        </w:trPr>
        <w:tc>
          <w:tcPr>
            <w:tcW w:w="4897" w:type="dxa"/>
          </w:tcPr>
          <w:p w14:paraId="744C7D98" w14:textId="7C32D2EA" w:rsidR="00027A74" w:rsidRPr="006364E5" w:rsidRDefault="00B554A7" w:rsidP="003E22CB">
            <w:pPr>
              <w:jc w:val="center"/>
              <w:rPr>
                <w:b/>
                <w:sz w:val="24"/>
                <w:szCs w:val="24"/>
              </w:rPr>
            </w:pPr>
            <w:r w:rsidRPr="00B554A7">
              <w:rPr>
                <w:b/>
                <w:sz w:val="24"/>
                <w:szCs w:val="24"/>
              </w:rPr>
              <w:t>Игровая программа «Старинные народные игры»</w:t>
            </w:r>
          </w:p>
        </w:tc>
        <w:tc>
          <w:tcPr>
            <w:tcW w:w="4678" w:type="dxa"/>
          </w:tcPr>
          <w:p w14:paraId="2551608F" w14:textId="3D7527D4" w:rsidR="00027A74" w:rsidRDefault="00B554A7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Городищенский </w:t>
            </w:r>
            <w:r w:rsidR="00027A74">
              <w:rPr>
                <w:b/>
                <w:sz w:val="24"/>
                <w:szCs w:val="24"/>
              </w:rPr>
              <w:t>СДК</w:t>
            </w:r>
          </w:p>
          <w:p w14:paraId="357B2CD3" w14:textId="0B7A9E40" w:rsidR="00027A74" w:rsidRDefault="00027A74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  <w:tr w:rsidR="00CC27AE" w:rsidRPr="000E1C60" w14:paraId="168D595F" w14:textId="77777777" w:rsidTr="00B44F03">
        <w:trPr>
          <w:trHeight w:val="741"/>
        </w:trPr>
        <w:tc>
          <w:tcPr>
            <w:tcW w:w="9575" w:type="dxa"/>
            <w:gridSpan w:val="2"/>
          </w:tcPr>
          <w:p w14:paraId="2E55F41B" w14:textId="302C7D18" w:rsidR="00CC27AE" w:rsidRDefault="00B554A7" w:rsidP="00CC27AE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 августа</w:t>
            </w:r>
            <w:r w:rsid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16</w:t>
            </w:r>
            <w:r w:rsidR="00C44338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.</w:t>
            </w:r>
            <w:r w:rsidR="00C44338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00</w:t>
            </w:r>
            <w:r w:rsidR="00CC27AE"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</w:p>
          <w:p w14:paraId="260485CA" w14:textId="77777777" w:rsidR="00CC27AE" w:rsidRDefault="00CC27AE" w:rsidP="00545D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7AE" w:rsidRPr="000E1C60" w14:paraId="507E9232" w14:textId="77777777" w:rsidTr="00DF03E8">
        <w:trPr>
          <w:trHeight w:val="741"/>
        </w:trPr>
        <w:tc>
          <w:tcPr>
            <w:tcW w:w="4897" w:type="dxa"/>
          </w:tcPr>
          <w:p w14:paraId="5634131E" w14:textId="6F79E93F" w:rsidR="00CC27AE" w:rsidRPr="003E22CB" w:rsidRDefault="00B554A7" w:rsidP="003E22C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554A7">
              <w:rPr>
                <w:rFonts w:eastAsia="Calibri" w:cs="Times New Roman"/>
                <w:b/>
                <w:sz w:val="24"/>
                <w:szCs w:val="24"/>
              </w:rPr>
              <w:t>Игровая программа «У светофора выходных нет!»</w:t>
            </w:r>
          </w:p>
        </w:tc>
        <w:tc>
          <w:tcPr>
            <w:tcW w:w="4678" w:type="dxa"/>
          </w:tcPr>
          <w:p w14:paraId="0FD0B656" w14:textId="77777777" w:rsidR="00CC27AE" w:rsidRDefault="00B554A7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Корзовский </w:t>
            </w:r>
            <w:r w:rsidR="00CC27AE">
              <w:rPr>
                <w:b/>
                <w:sz w:val="24"/>
                <w:szCs w:val="24"/>
              </w:rPr>
              <w:t>СДК</w:t>
            </w:r>
          </w:p>
          <w:p w14:paraId="26CE3972" w14:textId="646C18A4" w:rsidR="004D1A73" w:rsidRDefault="004D1A73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  <w:tr w:rsidR="00F9767F" w:rsidRPr="000E1C60" w14:paraId="0E199AFA" w14:textId="77777777" w:rsidTr="00681C77">
        <w:trPr>
          <w:trHeight w:val="741"/>
        </w:trPr>
        <w:tc>
          <w:tcPr>
            <w:tcW w:w="9575" w:type="dxa"/>
            <w:gridSpan w:val="2"/>
          </w:tcPr>
          <w:p w14:paraId="1D1D5F54" w14:textId="6C8FFBD3" w:rsidR="00F9767F" w:rsidRDefault="00255866" w:rsidP="00F9767F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 августа</w:t>
            </w:r>
            <w:r w:rsidR="00F9767F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2.3</w:t>
            </w:r>
            <w:r w:rsidR="00F9767F" w:rsidRPr="006D704A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0.</w:t>
            </w:r>
          </w:p>
          <w:p w14:paraId="183D98BF" w14:textId="77777777" w:rsidR="00F9767F" w:rsidRDefault="00F9767F" w:rsidP="00545D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767F" w:rsidRPr="000E1C60" w14:paraId="7A14007C" w14:textId="77777777" w:rsidTr="00DF03E8">
        <w:trPr>
          <w:trHeight w:val="741"/>
        </w:trPr>
        <w:tc>
          <w:tcPr>
            <w:tcW w:w="4897" w:type="dxa"/>
          </w:tcPr>
          <w:p w14:paraId="2667F583" w14:textId="7A32ED64" w:rsidR="00F9767F" w:rsidRPr="00F9767F" w:rsidRDefault="00255866" w:rsidP="003E22CB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55866">
              <w:rPr>
                <w:rFonts w:eastAsia="Calibri" w:cs="Times New Roman"/>
                <w:b/>
                <w:sz w:val="24"/>
                <w:szCs w:val="24"/>
              </w:rPr>
              <w:t>Международный день светофора. Познавательно – игровая  программа «Азбука дорожной безопасности».</w:t>
            </w:r>
          </w:p>
        </w:tc>
        <w:tc>
          <w:tcPr>
            <w:tcW w:w="4678" w:type="dxa"/>
          </w:tcPr>
          <w:p w14:paraId="2E865713" w14:textId="77777777" w:rsidR="00F9767F" w:rsidRDefault="00255866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Кожуховичский</w:t>
            </w:r>
            <w:r w:rsidR="00F9767F" w:rsidRPr="00F9767F">
              <w:rPr>
                <w:b/>
                <w:sz w:val="24"/>
                <w:szCs w:val="24"/>
              </w:rPr>
              <w:t xml:space="preserve"> СДК</w:t>
            </w:r>
          </w:p>
          <w:p w14:paraId="7D427874" w14:textId="35DE78CB" w:rsidR="00255866" w:rsidRPr="00F9767F" w:rsidRDefault="00255866" w:rsidP="00545D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  <w:tr w:rsidR="00DF03E8" w:rsidRPr="000E1C60" w14:paraId="0C46D6FD" w14:textId="13CEE87E" w:rsidTr="00DF03E8">
        <w:trPr>
          <w:trHeight w:val="575"/>
        </w:trPr>
        <w:tc>
          <w:tcPr>
            <w:tcW w:w="9575" w:type="dxa"/>
            <w:gridSpan w:val="2"/>
          </w:tcPr>
          <w:p w14:paraId="7046D08A" w14:textId="36EF4D10" w:rsidR="00DF03E8" w:rsidRPr="00CC27AE" w:rsidRDefault="004D1A73" w:rsidP="00DF03E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14 августа</w:t>
            </w:r>
            <w:r w:rsidR="00DF03E8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="00DF03E8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03B9D815" w14:textId="77777777" w:rsidR="00DF03E8" w:rsidRPr="0055616D" w:rsidRDefault="00DF03E8" w:rsidP="00DF03E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F03E8" w:rsidRPr="000E1C60" w14:paraId="0A144896" w14:textId="77777777" w:rsidTr="00DF03E8">
        <w:trPr>
          <w:trHeight w:val="583"/>
        </w:trPr>
        <w:tc>
          <w:tcPr>
            <w:tcW w:w="4897" w:type="dxa"/>
          </w:tcPr>
          <w:p w14:paraId="38E10A56" w14:textId="72C3E47D" w:rsidR="00DF03E8" w:rsidRPr="00C147F7" w:rsidRDefault="004D1A73" w:rsidP="00DF03E8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F674C5">
              <w:rPr>
                <w:rFonts w:eastAsia="Times New Roman"/>
                <w:b/>
                <w:sz w:val="24"/>
                <w:szCs w:val="24"/>
                <w:lang w:eastAsia="ru-RU"/>
              </w:rPr>
              <w:t>Фольклорно-познавательная программа «Спасы – заготовили припасы»</w:t>
            </w:r>
          </w:p>
        </w:tc>
        <w:tc>
          <w:tcPr>
            <w:tcW w:w="4678" w:type="dxa"/>
          </w:tcPr>
          <w:p w14:paraId="577229CC" w14:textId="77777777" w:rsidR="00DF03E8" w:rsidRDefault="004D1A73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  <w:p w14:paraId="2C566959" w14:textId="2477065F" w:rsidR="004D1A73" w:rsidRPr="00C147F7" w:rsidRDefault="004D1A73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</w:t>
            </w:r>
            <w:r w:rsidRPr="004D1A73">
              <w:rPr>
                <w:b/>
                <w:sz w:val="24"/>
                <w:szCs w:val="24"/>
              </w:rPr>
              <w:t>ткрытая площадка «Салтыковский парк»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54867" w:rsidRPr="000E1C60" w14:paraId="01DC6A04" w14:textId="77777777" w:rsidTr="003003A2">
        <w:trPr>
          <w:trHeight w:val="583"/>
        </w:trPr>
        <w:tc>
          <w:tcPr>
            <w:tcW w:w="9575" w:type="dxa"/>
            <w:gridSpan w:val="2"/>
          </w:tcPr>
          <w:p w14:paraId="33DC81FD" w14:textId="754AE751" w:rsidR="00C54867" w:rsidRPr="00D510E5" w:rsidRDefault="00B554A7" w:rsidP="00C54867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19 августа</w:t>
            </w:r>
            <w:r w:rsidR="00C54867" w:rsidRPr="00D510E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15.0</w:t>
            </w:r>
            <w:r w:rsidR="00C54867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0</w:t>
            </w:r>
            <w:r w:rsidR="00C54867" w:rsidRPr="00D510E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</w:t>
            </w:r>
          </w:p>
          <w:p w14:paraId="378B9B95" w14:textId="77777777" w:rsidR="00C54867" w:rsidRPr="00E45DA3" w:rsidRDefault="00C54867" w:rsidP="007B4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4867" w:rsidRPr="000E1C60" w14:paraId="0A790DBF" w14:textId="77777777" w:rsidTr="00DF03E8">
        <w:trPr>
          <w:trHeight w:val="583"/>
        </w:trPr>
        <w:tc>
          <w:tcPr>
            <w:tcW w:w="4897" w:type="dxa"/>
          </w:tcPr>
          <w:p w14:paraId="7F1A4038" w14:textId="5F76306D" w:rsidR="00C54867" w:rsidRPr="00CC27AE" w:rsidRDefault="00B554A7" w:rsidP="007B4E1B">
            <w:pPr>
              <w:jc w:val="center"/>
              <w:rPr>
                <w:b/>
                <w:sz w:val="24"/>
                <w:szCs w:val="24"/>
              </w:rPr>
            </w:pPr>
            <w:r w:rsidRPr="00B554A7">
              <w:rPr>
                <w:b/>
                <w:sz w:val="24"/>
                <w:szCs w:val="24"/>
              </w:rPr>
              <w:t>Игровая программа «Забавный десант»</w:t>
            </w:r>
          </w:p>
        </w:tc>
        <w:tc>
          <w:tcPr>
            <w:tcW w:w="4678" w:type="dxa"/>
          </w:tcPr>
          <w:p w14:paraId="4BDA59BC" w14:textId="77777777" w:rsidR="00C54867" w:rsidRDefault="00B554A7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Иозефовский</w:t>
            </w:r>
            <w:r w:rsidR="00C54867" w:rsidRPr="00E45DA3">
              <w:rPr>
                <w:b/>
                <w:sz w:val="24"/>
                <w:szCs w:val="24"/>
              </w:rPr>
              <w:t xml:space="preserve"> СДК</w:t>
            </w:r>
          </w:p>
          <w:p w14:paraId="2D1E9CFB" w14:textId="6EC34EC4" w:rsidR="00B554A7" w:rsidRPr="00E45DA3" w:rsidRDefault="00B554A7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  <w:tr w:rsidR="00810301" w:rsidRPr="000E1C60" w14:paraId="02975C83" w14:textId="77777777" w:rsidTr="00DC7B75">
        <w:trPr>
          <w:trHeight w:val="583"/>
        </w:trPr>
        <w:tc>
          <w:tcPr>
            <w:tcW w:w="9575" w:type="dxa"/>
            <w:gridSpan w:val="2"/>
          </w:tcPr>
          <w:p w14:paraId="49D2E115" w14:textId="7F4DF1DF" w:rsidR="00810301" w:rsidRPr="00CC27AE" w:rsidRDefault="00255866" w:rsidP="00810301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26 августа</w:t>
            </w:r>
            <w:r w:rsidR="00810301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810301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5</w:t>
            </w:r>
            <w:r w:rsidR="00810301" w:rsidRPr="00CC27AE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4502417E" w14:textId="77777777" w:rsidR="00810301" w:rsidRDefault="00810301" w:rsidP="007B4E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0301" w:rsidRPr="000E1C60" w14:paraId="65B06CAB" w14:textId="77777777" w:rsidTr="00DF03E8">
        <w:trPr>
          <w:trHeight w:val="583"/>
        </w:trPr>
        <w:tc>
          <w:tcPr>
            <w:tcW w:w="4897" w:type="dxa"/>
          </w:tcPr>
          <w:p w14:paraId="31440035" w14:textId="4A52D2CD" w:rsidR="00810301" w:rsidRDefault="00255866" w:rsidP="007B4E1B">
            <w:pPr>
              <w:jc w:val="center"/>
              <w:rPr>
                <w:b/>
                <w:sz w:val="24"/>
                <w:szCs w:val="24"/>
              </w:rPr>
            </w:pPr>
            <w:r w:rsidRPr="00255866">
              <w:rPr>
                <w:b/>
                <w:sz w:val="24"/>
                <w:szCs w:val="24"/>
              </w:rPr>
              <w:t xml:space="preserve">Тематическая программа «Радуга </w:t>
            </w:r>
            <w:r>
              <w:rPr>
                <w:b/>
                <w:sz w:val="24"/>
                <w:szCs w:val="24"/>
              </w:rPr>
              <w:t xml:space="preserve">детства в киноискусстве», посвященная </w:t>
            </w:r>
            <w:r w:rsidRPr="00255866">
              <w:rPr>
                <w:b/>
                <w:sz w:val="24"/>
                <w:szCs w:val="24"/>
              </w:rPr>
              <w:t>Дню российского кино</w:t>
            </w:r>
          </w:p>
        </w:tc>
        <w:tc>
          <w:tcPr>
            <w:tcW w:w="4678" w:type="dxa"/>
          </w:tcPr>
          <w:p w14:paraId="18C8AD63" w14:textId="4289A437" w:rsidR="00810301" w:rsidRDefault="00255866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Череповской СДК</w:t>
            </w:r>
          </w:p>
        </w:tc>
      </w:tr>
      <w:tr w:rsidR="00C54867" w:rsidRPr="00205D95" w14:paraId="4F560C10" w14:textId="15D6EFDD" w:rsidTr="00DF03E8">
        <w:trPr>
          <w:trHeight w:val="572"/>
        </w:trPr>
        <w:tc>
          <w:tcPr>
            <w:tcW w:w="9575" w:type="dxa"/>
            <w:gridSpan w:val="2"/>
          </w:tcPr>
          <w:p w14:paraId="30B6B24E" w14:textId="11AE6B5D" w:rsidR="00C54867" w:rsidRPr="00205D95" w:rsidRDefault="00C54867" w:rsidP="000D0488">
            <w:pPr>
              <w:jc w:val="center"/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</w:pPr>
            <w:r w:rsidRPr="00205D9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2</w:t>
            </w:r>
            <w:r w:rsidR="004D1A73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6 августа</w:t>
            </w:r>
            <w:r w:rsidRPr="00205D9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, 1</w:t>
            </w:r>
            <w:r w:rsidR="004D1A73">
              <w:rPr>
                <w:rFonts w:asciiTheme="minorHAnsi" w:hAnsiTheme="minorHAnsi"/>
                <w:b/>
                <w:color w:val="548DD4" w:themeColor="text2" w:themeTint="99"/>
                <w:sz w:val="32"/>
                <w:szCs w:val="32"/>
              </w:rPr>
              <w:t>4</w:t>
            </w:r>
            <w:r w:rsidRPr="00205D95">
              <w:rPr>
                <w:rFonts w:ascii="Algerian" w:hAnsi="Algerian"/>
                <w:b/>
                <w:color w:val="548DD4" w:themeColor="text2" w:themeTint="99"/>
                <w:sz w:val="32"/>
                <w:szCs w:val="32"/>
              </w:rPr>
              <w:t>.00.</w:t>
            </w:r>
          </w:p>
          <w:p w14:paraId="71BCA37C" w14:textId="1FC7B5BD" w:rsidR="00C54867" w:rsidRPr="00205D95" w:rsidRDefault="00C54867" w:rsidP="00545D94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C54867" w:rsidRPr="00205D95" w14:paraId="4C9AB850" w14:textId="77777777" w:rsidTr="00DF03E8">
        <w:trPr>
          <w:trHeight w:val="302"/>
        </w:trPr>
        <w:tc>
          <w:tcPr>
            <w:tcW w:w="4897" w:type="dxa"/>
          </w:tcPr>
          <w:p w14:paraId="510527AB" w14:textId="77777777" w:rsidR="004D1A73" w:rsidRPr="004D1A73" w:rsidRDefault="004D1A73" w:rsidP="004D1A73">
            <w:pPr>
              <w:jc w:val="center"/>
              <w:rPr>
                <w:b/>
                <w:sz w:val="24"/>
                <w:szCs w:val="24"/>
              </w:rPr>
            </w:pPr>
            <w:r w:rsidRPr="004D1A73">
              <w:rPr>
                <w:b/>
                <w:sz w:val="24"/>
                <w:szCs w:val="24"/>
              </w:rPr>
              <w:t xml:space="preserve">Игровая развлекательная  программа  </w:t>
            </w:r>
          </w:p>
          <w:p w14:paraId="3A95DC78" w14:textId="4DCFA21D" w:rsidR="00C54867" w:rsidRPr="00205D95" w:rsidRDefault="004D1A73" w:rsidP="004D1A73">
            <w:pPr>
              <w:jc w:val="center"/>
              <w:rPr>
                <w:b/>
                <w:sz w:val="24"/>
                <w:szCs w:val="24"/>
              </w:rPr>
            </w:pPr>
            <w:r w:rsidRPr="004D1A73">
              <w:rPr>
                <w:b/>
                <w:sz w:val="24"/>
                <w:szCs w:val="24"/>
              </w:rPr>
              <w:t>«Лето красное, прощай».</w:t>
            </w:r>
          </w:p>
        </w:tc>
        <w:tc>
          <w:tcPr>
            <w:tcW w:w="4678" w:type="dxa"/>
          </w:tcPr>
          <w:p w14:paraId="0EC46CEA" w14:textId="77777777" w:rsidR="00C54867" w:rsidRDefault="004D1A73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Микшинский</w:t>
            </w:r>
            <w:r w:rsidR="00C54867" w:rsidRPr="00205D95">
              <w:rPr>
                <w:b/>
                <w:sz w:val="24"/>
                <w:szCs w:val="24"/>
              </w:rPr>
              <w:t xml:space="preserve"> СДК</w:t>
            </w:r>
          </w:p>
          <w:p w14:paraId="2237AAA8" w14:textId="484C7400" w:rsidR="004D1A73" w:rsidRPr="00205D95" w:rsidRDefault="004D1A73" w:rsidP="007B4E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(открытая площадка)</w:t>
            </w:r>
          </w:p>
        </w:tc>
      </w:tr>
    </w:tbl>
    <w:p w14:paraId="246C4813" w14:textId="0BC36BAA" w:rsidR="00794FE2" w:rsidRPr="00EA004B" w:rsidRDefault="00255866" w:rsidP="00255866">
      <w:pPr>
        <w:spacing w:after="0" w:line="240" w:lineRule="auto"/>
        <w:rPr>
          <w:b/>
          <w:sz w:val="24"/>
          <w:szCs w:val="24"/>
        </w:rPr>
      </w:pPr>
      <w:r>
        <w:t xml:space="preserve">           </w:t>
      </w:r>
      <w:bookmarkStart w:id="0" w:name="_GoBack"/>
      <w:bookmarkEnd w:id="0"/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EA004B" w:rsidRPr="00EA004B">
        <w:rPr>
          <w:b/>
          <w:sz w:val="24"/>
          <w:szCs w:val="24"/>
        </w:rPr>
        <w:t xml:space="preserve">и.о. директора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Эл. почта: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6AA9" w14:textId="77777777" w:rsidR="00920653" w:rsidRDefault="00920653" w:rsidP="007F05F0">
      <w:pPr>
        <w:spacing w:after="0" w:line="240" w:lineRule="auto"/>
      </w:pPr>
      <w:r>
        <w:separator/>
      </w:r>
    </w:p>
  </w:endnote>
  <w:endnote w:type="continuationSeparator" w:id="0">
    <w:p w14:paraId="00A10A6B" w14:textId="77777777" w:rsidR="00920653" w:rsidRDefault="00920653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3176B" w14:textId="77777777" w:rsidR="00920653" w:rsidRDefault="00920653" w:rsidP="007F05F0">
      <w:pPr>
        <w:spacing w:after="0" w:line="240" w:lineRule="auto"/>
      </w:pPr>
      <w:r>
        <w:separator/>
      </w:r>
    </w:p>
  </w:footnote>
  <w:footnote w:type="continuationSeparator" w:id="0">
    <w:p w14:paraId="3B198E80" w14:textId="77777777" w:rsidR="00920653" w:rsidRDefault="00920653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27A74"/>
    <w:rsid w:val="00070FB0"/>
    <w:rsid w:val="000D0488"/>
    <w:rsid w:val="000E1C60"/>
    <w:rsid w:val="001026A7"/>
    <w:rsid w:val="00103C7A"/>
    <w:rsid w:val="00163706"/>
    <w:rsid w:val="00176EE0"/>
    <w:rsid w:val="001864BA"/>
    <w:rsid w:val="001B209D"/>
    <w:rsid w:val="001D0842"/>
    <w:rsid w:val="00205D95"/>
    <w:rsid w:val="00255866"/>
    <w:rsid w:val="00265B54"/>
    <w:rsid w:val="002673EE"/>
    <w:rsid w:val="00293591"/>
    <w:rsid w:val="002A3175"/>
    <w:rsid w:val="002D196D"/>
    <w:rsid w:val="002D2340"/>
    <w:rsid w:val="002F15BA"/>
    <w:rsid w:val="00325091"/>
    <w:rsid w:val="003262A5"/>
    <w:rsid w:val="00341A08"/>
    <w:rsid w:val="003609F6"/>
    <w:rsid w:val="00371902"/>
    <w:rsid w:val="003D0D48"/>
    <w:rsid w:val="003E22CB"/>
    <w:rsid w:val="003E5EF4"/>
    <w:rsid w:val="003F2D88"/>
    <w:rsid w:val="00406D3C"/>
    <w:rsid w:val="00422B2B"/>
    <w:rsid w:val="00444B6C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4A72A3"/>
    <w:rsid w:val="004D1A73"/>
    <w:rsid w:val="00510565"/>
    <w:rsid w:val="005444C3"/>
    <w:rsid w:val="005465F7"/>
    <w:rsid w:val="0055616D"/>
    <w:rsid w:val="005A68B7"/>
    <w:rsid w:val="005A7439"/>
    <w:rsid w:val="00631699"/>
    <w:rsid w:val="00641458"/>
    <w:rsid w:val="00651C20"/>
    <w:rsid w:val="00654442"/>
    <w:rsid w:val="006627DC"/>
    <w:rsid w:val="006860D7"/>
    <w:rsid w:val="006C381F"/>
    <w:rsid w:val="006D704A"/>
    <w:rsid w:val="006F5D2D"/>
    <w:rsid w:val="00754FBB"/>
    <w:rsid w:val="007712FA"/>
    <w:rsid w:val="00794FE2"/>
    <w:rsid w:val="007B4E1B"/>
    <w:rsid w:val="007C623E"/>
    <w:rsid w:val="007E1B54"/>
    <w:rsid w:val="007F05F0"/>
    <w:rsid w:val="008058E1"/>
    <w:rsid w:val="00810301"/>
    <w:rsid w:val="00822A93"/>
    <w:rsid w:val="00830204"/>
    <w:rsid w:val="00866A7D"/>
    <w:rsid w:val="00873D0A"/>
    <w:rsid w:val="00881D4F"/>
    <w:rsid w:val="00886A80"/>
    <w:rsid w:val="008B3D4B"/>
    <w:rsid w:val="008E46B9"/>
    <w:rsid w:val="008E509A"/>
    <w:rsid w:val="0090249E"/>
    <w:rsid w:val="00902D9E"/>
    <w:rsid w:val="0090381B"/>
    <w:rsid w:val="0091714F"/>
    <w:rsid w:val="00920653"/>
    <w:rsid w:val="00924D42"/>
    <w:rsid w:val="0094709D"/>
    <w:rsid w:val="00951A28"/>
    <w:rsid w:val="009C6CD8"/>
    <w:rsid w:val="009F0354"/>
    <w:rsid w:val="009F608E"/>
    <w:rsid w:val="00A53412"/>
    <w:rsid w:val="00B14BD5"/>
    <w:rsid w:val="00B2374D"/>
    <w:rsid w:val="00B51A0A"/>
    <w:rsid w:val="00B5386A"/>
    <w:rsid w:val="00B554A7"/>
    <w:rsid w:val="00B74B27"/>
    <w:rsid w:val="00BD16E5"/>
    <w:rsid w:val="00BD42EB"/>
    <w:rsid w:val="00BF549E"/>
    <w:rsid w:val="00C147F7"/>
    <w:rsid w:val="00C178DA"/>
    <w:rsid w:val="00C43558"/>
    <w:rsid w:val="00C44338"/>
    <w:rsid w:val="00C54867"/>
    <w:rsid w:val="00C62A56"/>
    <w:rsid w:val="00C9557E"/>
    <w:rsid w:val="00CA47BC"/>
    <w:rsid w:val="00CA5CDC"/>
    <w:rsid w:val="00CC27AE"/>
    <w:rsid w:val="00CC3F55"/>
    <w:rsid w:val="00CD18A5"/>
    <w:rsid w:val="00CE0629"/>
    <w:rsid w:val="00CE5752"/>
    <w:rsid w:val="00CF028A"/>
    <w:rsid w:val="00D0140D"/>
    <w:rsid w:val="00D04A7D"/>
    <w:rsid w:val="00D05ED5"/>
    <w:rsid w:val="00D25047"/>
    <w:rsid w:val="00D4239E"/>
    <w:rsid w:val="00D510E5"/>
    <w:rsid w:val="00D67C36"/>
    <w:rsid w:val="00D70B3F"/>
    <w:rsid w:val="00D779E4"/>
    <w:rsid w:val="00D9687D"/>
    <w:rsid w:val="00DC4640"/>
    <w:rsid w:val="00DE069B"/>
    <w:rsid w:val="00DE1E89"/>
    <w:rsid w:val="00DF03E8"/>
    <w:rsid w:val="00E16A29"/>
    <w:rsid w:val="00E3066F"/>
    <w:rsid w:val="00E374EA"/>
    <w:rsid w:val="00E45DA3"/>
    <w:rsid w:val="00E6370E"/>
    <w:rsid w:val="00EA004B"/>
    <w:rsid w:val="00EB39AE"/>
    <w:rsid w:val="00EB74BE"/>
    <w:rsid w:val="00EC5845"/>
    <w:rsid w:val="00EE401D"/>
    <w:rsid w:val="00F263F8"/>
    <w:rsid w:val="00F45D04"/>
    <w:rsid w:val="00F820D0"/>
    <w:rsid w:val="00F85A6D"/>
    <w:rsid w:val="00F9767F"/>
    <w:rsid w:val="00FA7942"/>
    <w:rsid w:val="00FB50BF"/>
    <w:rsid w:val="00FB748A"/>
    <w:rsid w:val="00FC641F"/>
    <w:rsid w:val="00FD413A"/>
    <w:rsid w:val="00FD47B0"/>
    <w:rsid w:val="00FE66D6"/>
    <w:rsid w:val="00FE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  <w15:docId w15:val="{EAC75B4A-6C7C-447D-A0CF-ADFAF0A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53F9-DA79-44D8-933D-3B5DC851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Пользователь Windows</cp:lastModifiedBy>
  <cp:revision>40</cp:revision>
  <dcterms:created xsi:type="dcterms:W3CDTF">2023-03-09T12:20:00Z</dcterms:created>
  <dcterms:modified xsi:type="dcterms:W3CDTF">2023-07-18T13:22:00Z</dcterms:modified>
</cp:coreProperties>
</file>